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F9A73" w14:textId="77777777" w:rsidR="00D31DF1" w:rsidRDefault="007D754C">
      <w:pPr>
        <w:spacing w:after="0" w:line="259" w:lineRule="auto"/>
        <w:ind w:left="0" w:right="56" w:firstLine="0"/>
        <w:jc w:val="center"/>
      </w:pPr>
      <w:r>
        <w:rPr>
          <w:b/>
          <w:i/>
        </w:rPr>
        <w:t xml:space="preserve">Allegato 5) </w:t>
      </w:r>
    </w:p>
    <w:p w14:paraId="7124DBB5" w14:textId="77777777" w:rsidR="00D31DF1" w:rsidRDefault="007D754C">
      <w:pPr>
        <w:spacing w:after="0" w:line="259" w:lineRule="auto"/>
        <w:ind w:left="0" w:firstLine="0"/>
        <w:jc w:val="left"/>
      </w:pPr>
      <w:r>
        <w:rPr>
          <w:b/>
          <w:i/>
          <w:sz w:val="22"/>
        </w:rPr>
        <w:t xml:space="preserve"> </w:t>
      </w:r>
    </w:p>
    <w:p w14:paraId="2E0D95DB" w14:textId="77777777" w:rsidR="00D31DF1" w:rsidRDefault="007D754C">
      <w:pPr>
        <w:spacing w:after="38" w:line="259" w:lineRule="auto"/>
        <w:ind w:left="0" w:firstLine="0"/>
        <w:jc w:val="left"/>
      </w:pPr>
      <w:r>
        <w:rPr>
          <w:b/>
          <w:i/>
          <w:sz w:val="22"/>
        </w:rPr>
        <w:t xml:space="preserve"> </w:t>
      </w:r>
    </w:p>
    <w:p w14:paraId="5A3ACA00" w14:textId="77777777" w:rsidR="00D31DF1" w:rsidRDefault="007D754C">
      <w:pPr>
        <w:spacing w:after="153"/>
        <w:ind w:right="46"/>
      </w:pPr>
      <w:r>
        <w:t xml:space="preserve">Il/La sottoscritto/a cognome ______________________________________ Nome </w:t>
      </w:r>
    </w:p>
    <w:p w14:paraId="1C643ADE" w14:textId="77777777" w:rsidR="00D31DF1" w:rsidRDefault="007D754C">
      <w:pPr>
        <w:spacing w:line="360" w:lineRule="auto"/>
        <w:ind w:right="46"/>
      </w:pPr>
      <w:r>
        <w:t xml:space="preserve">_____________________________________ Luogo di nascita ____________________________________ Data di nascita </w:t>
      </w:r>
    </w:p>
    <w:p w14:paraId="4C331A75" w14:textId="77777777" w:rsidR="00D31DF1" w:rsidRDefault="007D754C">
      <w:pPr>
        <w:spacing w:after="137" w:line="360" w:lineRule="auto"/>
        <w:ind w:right="46"/>
      </w:pPr>
      <w:r>
        <w:t>________________________________________ genitore del bambino/studente _____________________________________________ della scuola _________________</w:t>
      </w:r>
      <w:r>
        <w:t xml:space="preserve">___________________________________________________ </w:t>
      </w:r>
    </w:p>
    <w:p w14:paraId="5F8AE31A" w14:textId="77777777" w:rsidR="00D31DF1" w:rsidRDefault="007D754C">
      <w:pPr>
        <w:spacing w:after="1" w:line="239" w:lineRule="auto"/>
        <w:ind w:left="113" w:firstLine="0"/>
      </w:pPr>
      <w:r>
        <w:rPr>
          <w:b/>
          <w:i/>
        </w:rPr>
        <w:t>consapevole di tutte le conseguenze civili e penali previste in caso di dichiarazioni mendaci e consapevole dell’importanza del rispetto delle misure di prevenzione finalizzate alla diffusione di COVID-1</w:t>
      </w:r>
      <w:r>
        <w:rPr>
          <w:b/>
          <w:i/>
        </w:rPr>
        <w:t xml:space="preserve">9 per la tutela della salute </w:t>
      </w:r>
      <w:proofErr w:type="gramStart"/>
      <w:r>
        <w:rPr>
          <w:b/>
          <w:i/>
        </w:rPr>
        <w:t>della la</w:t>
      </w:r>
      <w:proofErr w:type="gramEnd"/>
      <w:r>
        <w:rPr>
          <w:b/>
          <w:i/>
        </w:rPr>
        <w:t xml:space="preserve"> collettività, </w:t>
      </w:r>
    </w:p>
    <w:p w14:paraId="6E374C29" w14:textId="77777777" w:rsidR="00D31DF1" w:rsidRDefault="007D754C">
      <w:pPr>
        <w:spacing w:after="0" w:line="259" w:lineRule="auto"/>
        <w:ind w:left="0" w:firstLine="0"/>
        <w:jc w:val="left"/>
      </w:pPr>
      <w:r>
        <w:t xml:space="preserve"> </w:t>
      </w:r>
    </w:p>
    <w:p w14:paraId="5A71BA6D" w14:textId="77777777" w:rsidR="00D31DF1" w:rsidRDefault="007D754C">
      <w:pPr>
        <w:pStyle w:val="Titolo1"/>
        <w:spacing w:after="0"/>
        <w:ind w:left="0" w:right="3"/>
      </w:pPr>
      <w:r>
        <w:t xml:space="preserve">DICHIARA </w:t>
      </w:r>
    </w:p>
    <w:p w14:paraId="5809D96A" w14:textId="77777777" w:rsidR="00D31DF1" w:rsidRDefault="007D754C">
      <w:pPr>
        <w:spacing w:after="0" w:line="259" w:lineRule="auto"/>
        <w:ind w:left="0" w:firstLine="0"/>
        <w:jc w:val="left"/>
      </w:pPr>
      <w:r>
        <w:t xml:space="preserve"> </w:t>
      </w:r>
    </w:p>
    <w:p w14:paraId="0CE68DFA" w14:textId="77777777" w:rsidR="00D31DF1" w:rsidRDefault="007D754C">
      <w:pPr>
        <w:ind w:right="46"/>
      </w:pPr>
      <w:r>
        <w:t xml:space="preserve">Che il proprio figlio/a può essere riammesso/a </w:t>
      </w:r>
      <w:proofErr w:type="spellStart"/>
      <w:r>
        <w:t>a</w:t>
      </w:r>
      <w:proofErr w:type="spellEnd"/>
      <w:r>
        <w:t xml:space="preserve"> scuola, poiché nel periodo di assenza dallo stesso </w:t>
      </w:r>
      <w:r>
        <w:rPr>
          <w:b/>
          <w:u w:val="single" w:color="000000"/>
        </w:rPr>
        <w:t>NON HA PRESENTATO</w:t>
      </w:r>
      <w:r>
        <w:t xml:space="preserve"> i seguenti sintomi potenzialmente sospetti per COVID-19 </w:t>
      </w:r>
    </w:p>
    <w:p w14:paraId="03E17AD4" w14:textId="77777777" w:rsidR="00D31DF1" w:rsidRDefault="007D754C">
      <w:pPr>
        <w:spacing w:after="7" w:line="259" w:lineRule="auto"/>
        <w:ind w:left="113" w:firstLine="0"/>
        <w:jc w:val="left"/>
      </w:pPr>
      <w:r>
        <w:t xml:space="preserve"> </w:t>
      </w:r>
    </w:p>
    <w:p w14:paraId="7C31C3AB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Febbre (&gt; 37,5° C) </w:t>
      </w:r>
    </w:p>
    <w:p w14:paraId="1C2C8137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Tosse </w:t>
      </w:r>
    </w:p>
    <w:p w14:paraId="7265EBD3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Difficoltà respiratoria </w:t>
      </w:r>
    </w:p>
    <w:p w14:paraId="4B14FD7B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Congiuntivite </w:t>
      </w:r>
    </w:p>
    <w:p w14:paraId="7F4D2D06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Rinorrea/congestione nasale </w:t>
      </w:r>
    </w:p>
    <w:p w14:paraId="4EC53B1C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Sintomi gastrointestinali (nausea/vomito/diarrea) </w:t>
      </w:r>
    </w:p>
    <w:p w14:paraId="7F798BCB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Perdita/alterazione improvvisa del gusto (ageusia/disgeusia) </w:t>
      </w:r>
    </w:p>
    <w:p w14:paraId="74F4D6CA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Mal di gola </w:t>
      </w:r>
    </w:p>
    <w:p w14:paraId="6FE100E3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Cefalea  </w:t>
      </w:r>
    </w:p>
    <w:p w14:paraId="25EBE7E6" w14:textId="77777777" w:rsidR="00D31DF1" w:rsidRDefault="007D754C">
      <w:pPr>
        <w:numPr>
          <w:ilvl w:val="0"/>
          <w:numId w:val="1"/>
        </w:numPr>
        <w:ind w:right="46" w:hanging="360"/>
      </w:pPr>
      <w:r>
        <w:t xml:space="preserve">Mialgie </w:t>
      </w:r>
    </w:p>
    <w:p w14:paraId="662C1787" w14:textId="77777777" w:rsidR="00D31DF1" w:rsidRDefault="007D754C">
      <w:pPr>
        <w:spacing w:after="0" w:line="259" w:lineRule="auto"/>
        <w:ind w:left="0" w:firstLine="0"/>
        <w:jc w:val="left"/>
      </w:pPr>
      <w:r>
        <w:t xml:space="preserve"> </w:t>
      </w:r>
    </w:p>
    <w:p w14:paraId="448F7FFE" w14:textId="77777777" w:rsidR="00D31DF1" w:rsidRDefault="007D754C">
      <w:pPr>
        <w:spacing w:after="38" w:line="240" w:lineRule="auto"/>
        <w:ind w:left="0" w:right="56" w:firstLine="0"/>
      </w:pPr>
      <w:r>
        <w:rPr>
          <w:i/>
          <w:sz w:val="24"/>
        </w:rPr>
        <w:t>In caso di pr</w:t>
      </w:r>
      <w:r>
        <w:rPr>
          <w:i/>
          <w:sz w:val="24"/>
        </w:rPr>
        <w:t xml:space="preserve">esenza di questi sintomi, il genitore dovrà contattare il medico curante (Pediatra di Libera Scelta o Medico di Medicina Generale) per le valutazioni cliniche e gli esami necessari, prima della riammissione a scuola. </w:t>
      </w:r>
    </w:p>
    <w:p w14:paraId="502E06F8" w14:textId="77777777" w:rsidR="00D31DF1" w:rsidRDefault="007D754C">
      <w:pPr>
        <w:spacing w:after="544" w:line="259" w:lineRule="auto"/>
        <w:ind w:left="113" w:firstLine="0"/>
        <w:jc w:val="left"/>
      </w:pPr>
      <w:r>
        <w:t xml:space="preserve"> </w:t>
      </w:r>
    </w:p>
    <w:p w14:paraId="10CE2DD1" w14:textId="77777777" w:rsidR="00D31DF1" w:rsidRDefault="007D754C">
      <w:pPr>
        <w:ind w:right="46"/>
      </w:pPr>
      <w:r>
        <w:lastRenderedPageBreak/>
        <w:t>Luogo e data _______________________</w:t>
      </w:r>
      <w:r>
        <w:t>_ Firma __________________________</w:t>
      </w:r>
      <w:r>
        <w:rPr>
          <w:sz w:val="22"/>
        </w:rPr>
        <w:t xml:space="preserve"> </w:t>
      </w:r>
    </w:p>
    <w:sectPr w:rsidR="00D31DF1">
      <w:pgSz w:w="11900" w:h="16840"/>
      <w:pgMar w:top="1440" w:right="107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23695"/>
    <w:multiLevelType w:val="hybridMultilevel"/>
    <w:tmpl w:val="826E50E6"/>
    <w:lvl w:ilvl="0" w:tplc="F61AE698">
      <w:start w:val="1"/>
      <w:numFmt w:val="bullet"/>
      <w:lvlText w:val="•"/>
      <w:lvlJc w:val="left"/>
      <w:pPr>
        <w:ind w:left="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9ECAAE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F0D2C6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C81124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8A2D24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D68340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826628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B6A7D6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989D48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F1"/>
    <w:rsid w:val="007D754C"/>
    <w:rsid w:val="00D3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77489"/>
  <w15:docId w15:val="{6082C8E2-878E-49EB-B0BE-DE1CF607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" w:line="249" w:lineRule="auto"/>
      <w:ind w:left="123" w:hanging="10"/>
      <w:jc w:val="both"/>
    </w:pPr>
    <w:rPr>
      <w:rFonts w:ascii="Calibri" w:eastAsia="Calibri" w:hAnsi="Calibri" w:cs="Calibri"/>
      <w:color w:val="000000"/>
      <w:sz w:val="2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41"/>
      <w:ind w:left="113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 new</dc:title>
  <dc:subject/>
  <dc:creator>RC009773</dc:creator>
  <cp:keywords/>
  <cp:lastModifiedBy>Anna Cavallo</cp:lastModifiedBy>
  <cp:revision>2</cp:revision>
  <dcterms:created xsi:type="dcterms:W3CDTF">2020-10-06T07:36:00Z</dcterms:created>
  <dcterms:modified xsi:type="dcterms:W3CDTF">2020-10-06T07:36:00Z</dcterms:modified>
</cp:coreProperties>
</file>